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FE" w:rsidRPr="00AF48C6" w:rsidRDefault="005F2AFE" w:rsidP="005F2AFE">
      <w:pPr>
        <w:rPr>
          <w:rFonts w:cs="B Nazanin"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F2AFE" w:rsidRPr="00AF48C6" w:rsidTr="00954A4D">
        <w:tc>
          <w:tcPr>
            <w:tcW w:w="8522" w:type="dxa"/>
          </w:tcPr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17FF6" w:rsidRPr="00AF48C6" w:rsidRDefault="005F2AFE" w:rsidP="00E17F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E17FF6" w:rsidRPr="00AF48C6">
              <w:rPr>
                <w:rFonts w:cs="B Nazanin" w:hint="cs"/>
                <w:sz w:val="28"/>
                <w:szCs w:val="28"/>
                <w:rtl/>
              </w:rPr>
              <w:t xml:space="preserve"> پزشکی</w:t>
            </w:r>
          </w:p>
          <w:p w:rsidR="00E17FF6" w:rsidRPr="00AF48C6" w:rsidRDefault="00E17FF6" w:rsidP="00E17F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cs"/>
                <w:sz w:val="28"/>
                <w:szCs w:val="28"/>
                <w:rtl/>
              </w:rPr>
              <w:t>گروه میکروب شناسی</w:t>
            </w:r>
          </w:p>
          <w:p w:rsidR="005F2AFE" w:rsidRPr="00AF48C6" w:rsidRDefault="00E17FF6" w:rsidP="00F95AF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طرح درس </w:t>
            </w:r>
            <w:r w:rsidR="00F95AF6" w:rsidRPr="00AF48C6">
              <w:rPr>
                <w:rFonts w:cs="B Nazanin" w:hint="cs"/>
                <w:sz w:val="28"/>
                <w:szCs w:val="28"/>
                <w:rtl/>
              </w:rPr>
              <w:t>ویروس شناسی پزشکی</w:t>
            </w: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1"/>
            </w:tblGrid>
            <w:tr w:rsidR="005F2AFE" w:rsidRPr="00AF48C6" w:rsidTr="00954A4D">
              <w:tc>
                <w:tcPr>
                  <w:tcW w:w="8291" w:type="dxa"/>
                  <w:shd w:val="clear" w:color="auto" w:fill="E6E6E6"/>
                </w:tcPr>
                <w:p w:rsidR="006A576C" w:rsidRPr="002F651D" w:rsidRDefault="006A576C" w:rsidP="00095339">
                  <w:pPr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2F651D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عنوان درس :   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ویروس شناسی پزشکی</w:t>
                  </w:r>
                  <w:r w:rsidRPr="002F651D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          </w:t>
                  </w:r>
                  <w:r w:rsidR="00CA1B55" w:rsidRPr="002F651D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 w:rsidRPr="002F651D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مخاطبان:</w:t>
                  </w:r>
                  <w:r w:rsidR="00D46A96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دانشجویان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09533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داروسازی</w:t>
                  </w:r>
                </w:p>
                <w:p w:rsidR="003872C7" w:rsidRPr="002F651D" w:rsidRDefault="006A576C" w:rsidP="003872C7">
                  <w:pPr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2F651D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تعدادواحد:(یا سهم استاد از واحد)  </w:t>
                  </w:r>
                  <w:r w:rsidR="003872C7"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</w:t>
                  </w:r>
                  <w:r w:rsidRPr="002F651D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          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</w:t>
                  </w:r>
                </w:p>
                <w:p w:rsidR="008B2EA4" w:rsidRPr="002F651D" w:rsidRDefault="006A576C" w:rsidP="00095339">
                  <w:pPr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2F651D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ساعت پاسخگویی به سوالات فراگیر: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CA1B55"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روزهای </w:t>
                  </w:r>
                  <w:r w:rsidR="0009533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یک</w:t>
                  </w:r>
                  <w:r w:rsidR="00CA1B55"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شنبه</w:t>
                  </w:r>
                  <w:r w:rsidR="008B2EA4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09533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16</w:t>
                  </w:r>
                  <w:r w:rsidR="008B2EA4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</w:t>
                  </w:r>
                  <w:r w:rsidR="0009533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14</w:t>
                  </w:r>
                </w:p>
                <w:p w:rsidR="006A576C" w:rsidRPr="002F651D" w:rsidRDefault="006A576C" w:rsidP="00095339">
                  <w:pPr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2F651D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زمان ارائه درس:   (روز،ساعت و نیمسال تحصیلی) </w:t>
                  </w:r>
                  <w:r w:rsidR="008B2EA4"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روزهای </w:t>
                  </w:r>
                  <w:r w:rsidR="0009533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یک</w:t>
                  </w:r>
                  <w:bookmarkStart w:id="0" w:name="_GoBack"/>
                  <w:bookmarkEnd w:id="0"/>
                  <w:r w:rsidR="008B2EA4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8B2EA4"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شنبه</w:t>
                  </w:r>
                  <w:r w:rsidR="008B2EA4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ساعت </w:t>
                  </w:r>
                  <w:r w:rsidR="00474BD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12</w:t>
                  </w:r>
                  <w:r w:rsidR="008B2EA4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</w:t>
                  </w:r>
                  <w:r w:rsidR="00474BD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10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3872C7"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نیمسال </w:t>
                  </w:r>
                  <w:r w:rsidR="0009533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اول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26382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140</w:t>
                  </w:r>
                  <w:r w:rsidR="008810E6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3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-140</w:t>
                  </w:r>
                  <w:r w:rsidR="00E65F77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4</w:t>
                  </w:r>
                  <w:r w:rsidRPr="002F651D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</w:t>
                  </w:r>
                  <w:r w:rsidRPr="002F651D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</w:t>
                  </w:r>
                </w:p>
                <w:p w:rsidR="006A576C" w:rsidRPr="006A576C" w:rsidRDefault="006A576C" w:rsidP="00095339">
                  <w:pPr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6A576C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مدرس</w:t>
                  </w:r>
                  <w:r w:rsidRPr="006A576C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="00510DE1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دکتر محسن موقوفه ئی</w:t>
                  </w:r>
                  <w:r w:rsidR="00E65F77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(50درصد)</w:t>
                  </w:r>
                  <w:r w:rsidR="008810E6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، دکتر </w:t>
                  </w:r>
                  <w:r w:rsidR="0009533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شهرام زهتابیان</w:t>
                  </w:r>
                  <w:r w:rsidR="00E65F77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(50درصد)</w:t>
                  </w:r>
                </w:p>
                <w:p w:rsidR="005F2AFE" w:rsidRPr="006A576C" w:rsidRDefault="006A576C" w:rsidP="003872C7">
                  <w:pPr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</w:pPr>
                  <w:r w:rsidRPr="006A576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درس و پیش نیاز:</w:t>
                  </w:r>
                  <w:r w:rsidRPr="006A576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6A576C" w:rsidRPr="00AF48C6" w:rsidRDefault="006A576C" w:rsidP="00A97726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A576C" w:rsidRPr="00E72034" w:rsidRDefault="006A576C" w:rsidP="006A576C">
            <w:pPr>
              <w:rPr>
                <w:rFonts w:ascii="Arial" w:hAnsi="Arial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 w:rsidRPr="00E72034">
              <w:rPr>
                <w:rFonts w:ascii="Arial" w:hAnsi="Arial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>هدف کلی درس :</w:t>
            </w:r>
          </w:p>
          <w:p w:rsidR="006A576C" w:rsidRPr="00E72034" w:rsidRDefault="001309F2" w:rsidP="00095339">
            <w:pPr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>آشنا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دانشجو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095339">
              <w:rPr>
                <w:rFonts w:cs="B Nazanin" w:hint="cs"/>
                <w:sz w:val="28"/>
                <w:szCs w:val="28"/>
                <w:rtl/>
                <w:lang w:bidi="fa-IR"/>
              </w:rPr>
              <w:t>داروسازی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با علم و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روس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شناس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پزشک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و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روس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و آماده شدن دانشجو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 در ارتباط با مکان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سم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داروها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ضد و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روس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 و داشتن پ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زم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نه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 xml:space="preserve"> درمان ب</w:t>
            </w:r>
            <w:r w:rsidRPr="001309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09F2">
              <w:rPr>
                <w:rFonts w:cs="B Nazanin" w:hint="eastAsia"/>
                <w:sz w:val="28"/>
                <w:szCs w:val="28"/>
                <w:rtl/>
                <w:lang w:bidi="fa-IR"/>
              </w:rPr>
              <w:t>ماران</w:t>
            </w:r>
            <w:r w:rsidRPr="001309F2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:rsidR="006A576C" w:rsidRPr="00E72034" w:rsidRDefault="006A576C" w:rsidP="006A576C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72034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ا</w:t>
            </w:r>
            <w:r w:rsidRPr="00E72034"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t>هداف کلی جلسات : (جهت هر جلسه یک هدف)</w:t>
            </w:r>
          </w:p>
          <w:p w:rsidR="00B335E2" w:rsidRDefault="00B335E2" w:rsidP="00B335E2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آشناي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 خاستگاه و تار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خچه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ساختمان کل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شامل انواع ژنوم، اندازه آنها، پروتئ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نها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پوشش و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انواع تقارن کپس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آنها، طبقه بند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خانواده ها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مع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ارها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مورد استفاده در طبقه بند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  <w:p w:rsidR="006A576C" w:rsidRPr="001309F2" w:rsidRDefault="006A576C" w:rsidP="00B335E2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چرخه زندگ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انواع تکث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تفاوت تکث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آنها با 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وکار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وتها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پروکار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وتها،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نحوه ورود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به سلول و تفاوت در روشها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ورود، تکث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داخل هسته 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توپلاسم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راهها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مثالها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بارز در باره هرکدام از 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راهها ازقب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تنفس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خون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عصب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و...، مکان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سمها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به افراد مستعد، عوامل خطر در انتقال 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عفونت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  <w:p w:rsidR="006A576C" w:rsidRPr="001309F2" w:rsidRDefault="006A576C" w:rsidP="001309F2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اپ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دم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ولوژ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کل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داروها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آنت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رال،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طبقه بند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مکان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سم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اثر داروها، توض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ح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داروها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مهم در درمان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بخصوص داروها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مورد استفاده در درمان رتروو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واکسن ها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روشها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تشخ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ص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</w:p>
          <w:p w:rsidR="006A576C" w:rsidRPr="001309F2" w:rsidRDefault="006A576C" w:rsidP="001309F2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پاروو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پاکس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آدنوو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6A576C" w:rsidRPr="001309F2" w:rsidRDefault="006A576C" w:rsidP="001309F2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هرپس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6A576C" w:rsidRPr="00FE40FC" w:rsidRDefault="006A576C" w:rsidP="006A576C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هپات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</w:p>
          <w:p w:rsidR="001309F2" w:rsidRDefault="001309F2" w:rsidP="001309F2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ارتوم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کسو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پارام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کسو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کروناو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سرخجه</w:t>
            </w:r>
          </w:p>
          <w:p w:rsidR="001309F2" w:rsidRDefault="001309F2" w:rsidP="001309F2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پ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کورنا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رئوو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1309F2" w:rsidRDefault="001309F2" w:rsidP="001309F2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پاپ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لوما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پول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وما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منتقله از بندپا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ان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تب ها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هموراژ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</w:p>
          <w:p w:rsidR="001309F2" w:rsidRDefault="001309F2" w:rsidP="001309F2">
            <w:pPr>
              <w:numPr>
                <w:ilvl w:val="0"/>
                <w:numId w:val="42"/>
              </w:numPr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رترو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رابدوو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پرا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ون</w:t>
            </w:r>
          </w:p>
          <w:p w:rsidR="001309F2" w:rsidRDefault="001309F2" w:rsidP="001309F2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F48C6" w:rsidRDefault="00AF48C6" w:rsidP="00AF48C6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8B2EA4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43925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lastRenderedPageBreak/>
              <w:t>جلسه اول:</w:t>
            </w:r>
          </w:p>
          <w:p w:rsidR="008B2EA4" w:rsidRPr="00943925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>آشناي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 xml:space="preserve"> با 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خاستگاه و تاریخچه ویروسها، ساختمان کلی ویروسها شامل انواع ژنوم، اندازه آنها، پروتئینها و پوشش ویروسها، انواع تقارن کپسید آنها، طبقه بندی خانواده های ویروسی و معیارهای مورد استفاده در طبقه بندی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>پس از پا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 xml:space="preserve"> جلسه دانشجو با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بتواند:</w:t>
            </w:r>
          </w:p>
          <w:p w:rsidR="008B2EA4" w:rsidRPr="00943925" w:rsidRDefault="008B2EA4" w:rsidP="008B2EA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ساختار کلی ویروسها را توضیح دهد.</w:t>
            </w:r>
          </w:p>
          <w:p w:rsidR="008B2EA4" w:rsidRPr="00943925" w:rsidRDefault="008B2EA4" w:rsidP="008B2EA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واحد اندازه گیری ویروسها و حدود پایین و بالای اندازه ویروسها را بداند.</w:t>
            </w:r>
          </w:p>
          <w:p w:rsidR="008B2EA4" w:rsidRPr="00943925" w:rsidRDefault="008B2EA4" w:rsidP="008B2EA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انواع ژنوم ویروسها و تفاوت آن را با دیگر موجودات توضیح دهد.</w:t>
            </w:r>
          </w:p>
          <w:p w:rsidR="008B2EA4" w:rsidRPr="00943925" w:rsidRDefault="008B2EA4" w:rsidP="008B2EA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تفاوتهای بیولوژیکی ویروسهای دارای پوشینه و بدون پوشینه را بداند.</w:t>
            </w:r>
          </w:p>
          <w:p w:rsidR="008B2EA4" w:rsidRPr="00943925" w:rsidRDefault="008B2EA4" w:rsidP="008B2EA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تعریف تقارن در ویروسها و انواع آن را توضیح دهد.</w:t>
            </w:r>
          </w:p>
          <w:p w:rsidR="008B2EA4" w:rsidRPr="00943925" w:rsidRDefault="008B2EA4" w:rsidP="008B2EA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معیار ها و خصوصیات ویروسی مورد استفاده در طبقه بندی خانواده های ویروسی را بداند.</w:t>
            </w:r>
          </w:p>
          <w:p w:rsidR="008B2EA4" w:rsidRPr="00943925" w:rsidRDefault="008B2EA4" w:rsidP="008B2EA4">
            <w:p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</w:p>
          <w:p w:rsidR="008B2EA4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43925"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</w:t>
            </w:r>
            <w:r w:rsidRPr="00943925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د</w:t>
            </w:r>
            <w:r w:rsidRPr="00943925"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  <w:t>وم:</w:t>
            </w:r>
          </w:p>
          <w:p w:rsidR="008B2EA4" w:rsidRPr="00943925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Default="008B2EA4" w:rsidP="008B2EA4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چرخه زندگی ویروسها، انواع تکثیر ، تفاوت تکثیر آنها با یوکاریوتها و پروکاریوتها، نحوه ورود ویروس به سلول و تفاوت در روشهای ورود، تکثیر داخل هسته یا سیتوپلاسمی، انواع رسپتورهای ویروسی، تفاوت تکثیر در ویروسهای با قطبیت مثبت و منفی ژنوم، تفاوت تکثیر </w:t>
            </w:r>
            <w:r w:rsidRPr="00AF48C6">
              <w:rPr>
                <w:rFonts w:cs="B Nazanin"/>
                <w:sz w:val="28"/>
                <w:szCs w:val="28"/>
                <w:lang w:bidi="fa-IR"/>
              </w:rPr>
              <w:t>DNA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Pr="00AF48C6">
              <w:rPr>
                <w:rFonts w:cs="B Nazanin"/>
                <w:sz w:val="28"/>
                <w:szCs w:val="28"/>
                <w:lang w:bidi="fa-IR"/>
              </w:rPr>
              <w:t>RNA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ویروسها، راههای مختلف خروج ویروسها از سلول.</w:t>
            </w:r>
          </w:p>
          <w:p w:rsidR="008B2EA4" w:rsidRPr="00AF48C6" w:rsidRDefault="008B2EA4" w:rsidP="008B2EA4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EA4" w:rsidRPr="00AF48C6" w:rsidRDefault="008B2EA4" w:rsidP="008B2EA4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>پس از پا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  <w:lang w:bidi="fa-IR"/>
              </w:rPr>
              <w:t xml:space="preserve"> جلسه دانشجو با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8B2EA4" w:rsidRPr="00943925" w:rsidRDefault="008B2EA4" w:rsidP="008B2EA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چرخه زندگی خاص و تفاوت تکثیر ویروسها با دیگر موجودات را توضیح دهد.</w:t>
            </w:r>
          </w:p>
          <w:p w:rsidR="008B2EA4" w:rsidRPr="00943925" w:rsidRDefault="008B2EA4" w:rsidP="008B2EA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نحوه تکثیر </w:t>
            </w:r>
            <w:r w:rsidRPr="00943925">
              <w:rPr>
                <w:rFonts w:cs="B Nazanin"/>
                <w:color w:val="7030A0"/>
                <w:sz w:val="28"/>
                <w:szCs w:val="28"/>
                <w:lang w:bidi="fa-IR"/>
              </w:rPr>
              <w:t>DNA</w:t>
            </w: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 و </w:t>
            </w:r>
            <w:r w:rsidRPr="00943925">
              <w:rPr>
                <w:rFonts w:cs="B Nazanin"/>
                <w:color w:val="7030A0"/>
                <w:sz w:val="28"/>
                <w:szCs w:val="28"/>
                <w:lang w:bidi="fa-IR"/>
              </w:rPr>
              <w:t>RNA</w:t>
            </w: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 ویروسها و تفاوت تکثیر آنها را بداند.</w:t>
            </w:r>
          </w:p>
          <w:p w:rsidR="008B2EA4" w:rsidRPr="00943925" w:rsidRDefault="008B2EA4" w:rsidP="008B2EA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انواع روشهای ورود ویروسها به سلول میزبان را توضیح دهد.</w:t>
            </w:r>
          </w:p>
          <w:p w:rsidR="008B2EA4" w:rsidRDefault="008B2EA4" w:rsidP="008B2EA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43925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انواع راههای خروج ویروسها از سلول را بداند</w:t>
            </w:r>
          </w:p>
          <w:p w:rsidR="008B2EA4" w:rsidRPr="009B7663" w:rsidRDefault="008B2EA4" w:rsidP="008B2EA4">
            <w:pPr>
              <w:jc w:val="both"/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8B2EA4" w:rsidRPr="00943925" w:rsidRDefault="008B2EA4" w:rsidP="008B2EA4">
            <w:pPr>
              <w:jc w:val="both"/>
              <w:rPr>
                <w:rFonts w:cs="B Nazanin"/>
                <w:color w:val="7030A0"/>
                <w:sz w:val="28"/>
                <w:szCs w:val="28"/>
                <w:lang w:bidi="fa-IR"/>
              </w:rPr>
            </w:pPr>
          </w:p>
          <w:p w:rsidR="008B2EA4" w:rsidRDefault="008B2EA4" w:rsidP="008B2EA4">
            <w:pPr>
              <w:tabs>
                <w:tab w:val="left" w:pos="1451"/>
              </w:tabs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سوم:</w:t>
            </w:r>
          </w:p>
          <w:p w:rsidR="008B2EA4" w:rsidRPr="00943925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Pr="00AF48C6" w:rsidRDefault="008B2EA4" w:rsidP="008B2EA4">
            <w:pPr>
              <w:tabs>
                <w:tab w:val="left" w:pos="1451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AF48C6"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8B2EA4" w:rsidRDefault="008B2EA4" w:rsidP="008B2EA4">
            <w:pPr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راههای انتقال ویروسها و مثالهای بارز در باره هرکدام از این راهها ازقبیل انتقال تنفسی، خونی، عصبی و...، مکانیسمهای انتقال ویروسها به افراد مستعد، عوامل خطر در انتقال یک عفونت ویروسی، </w:t>
            </w: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lastRenderedPageBreak/>
              <w:t>اپیدمیولوژی کلی ویروسها، داروهای آنتی وایرال، طبقه بندی و مکانیسم اثر داروها، توضیح داروهای مهم در درمان ویروسها بخصوص داروهای مورد استفاده در درمان رتروویروسها.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انواع راههای انتقال ویروسها را توضیح دهد.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دسته بندی نوع انتقال ویروسهای مختلف را بداند.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عوامل خطر در ایجاد یک بیماری ویروسی چه خصوصیات فردی یا جمعیتی را بداند.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وایرال اپیدمیولوژی و عوامل دخالت کننده را توضیح دهد.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دسته بندی داروهای ضد ویروسی و مکانیسمهای مختلف اثر آن را بداند.</w:t>
            </w:r>
          </w:p>
          <w:p w:rsidR="008B2EA4" w:rsidRPr="008C3CA7" w:rsidRDefault="008B2EA4" w:rsidP="008B2EA4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8B2EA4" w:rsidRDefault="008B2EA4" w:rsidP="008B2EA4">
            <w:pPr>
              <w:tabs>
                <w:tab w:val="left" w:pos="1451"/>
              </w:tabs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چهارم:</w:t>
            </w:r>
          </w:p>
          <w:p w:rsidR="008B2EA4" w:rsidRPr="00943925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Pr="00AF48C6" w:rsidRDefault="008B2EA4" w:rsidP="008B2EA4">
            <w:pPr>
              <w:tabs>
                <w:tab w:val="left" w:pos="1451"/>
              </w:tabs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F48C6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ab/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lang w:bidi="fa-IR"/>
              </w:rPr>
            </w:pP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خانواده پاروویریده، آدنوویریده، پاکس ویریده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بیماریهای انسانی، روشهای تشخیص، اپیدمی، درمان و واکسیناسیون در پاروویروس را توضیح دهد.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ژنهای دخالت کننده در ایجاد اونکوژنیسیتی و مکانیسم اثر آنها، طبقه بندی، انواع بیماریهای انسانی، روشهای تشخیص، اپیدمی درمان و واکسیناسیون در خانواده آدنوویروسها را بداند.</w:t>
            </w:r>
          </w:p>
          <w:p w:rsidR="008B2EA4" w:rsidRDefault="008B2EA4" w:rsidP="008B2EA4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بیماریهای انسانی، عواملی که باعث ریشه کنی بیماری آبله در جهان شد، روشهای تشخیص، اپیدمی، درمان و واکسیناسیون در پاکس ویروسها را توضیح دهد.</w:t>
            </w:r>
          </w:p>
          <w:p w:rsidR="008B2EA4" w:rsidRDefault="008B2EA4" w:rsidP="008B2EA4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8B2EA4" w:rsidRPr="00392607" w:rsidRDefault="008B2EA4" w:rsidP="008B2EA4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8B2EA4" w:rsidRPr="009B7663" w:rsidRDefault="008B2EA4" w:rsidP="008B2EA4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</w:p>
          <w:p w:rsidR="008B2EA4" w:rsidRDefault="008B2EA4" w:rsidP="008B2EA4">
            <w:pPr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پنجم:</w:t>
            </w:r>
          </w:p>
          <w:p w:rsidR="008B2EA4" w:rsidRPr="009B7663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خانواده هرپس ویریده</w:t>
            </w:r>
          </w:p>
          <w:p w:rsidR="008B2EA4" w:rsidRPr="00AF48C6" w:rsidRDefault="008B2EA4" w:rsidP="008B2EA4">
            <w:pPr>
              <w:pStyle w:val="ListParagraph"/>
              <w:rPr>
                <w:rFonts w:cs="B Nazanin"/>
                <w:sz w:val="28"/>
                <w:szCs w:val="28"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پس از پایان این جلسه دانشجو باید: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ساختمان کلی، جایگاه تکثیر، طبقه بندی، انواع بیماریهای انسانی، هرپس ویروسهای ایجاد 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lastRenderedPageBreak/>
              <w:t>کننده بدخیمی در انسان، هرپس ویروسهای دارای اهمیت در بیماران پیوندی، روشهای تشخیص، اپیدمی، درمان و واکسیناسیون در هرپس ویروسهای مختلف را توضیح دهد.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EA4" w:rsidRDefault="008B2EA4" w:rsidP="008B2EA4">
            <w:pPr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ششم:</w:t>
            </w:r>
          </w:p>
          <w:p w:rsidR="008B2EA4" w:rsidRPr="00943925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ویروسهای هپاتیت</w:t>
            </w:r>
          </w:p>
          <w:p w:rsidR="008B2EA4" w:rsidRPr="00AF48C6" w:rsidRDefault="008B2EA4" w:rsidP="008B2EA4">
            <w:pPr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ascii="Calibri" w:eastAsia="Calibri" w:hAnsi="Calibri" w:cs="B Nazanin" w:hint="eastAsia"/>
                <w:sz w:val="28"/>
                <w:szCs w:val="28"/>
                <w:rtl/>
                <w:lang w:bidi="fa-IR"/>
              </w:rPr>
              <w:t>پس</w:t>
            </w:r>
            <w:r w:rsidRPr="00AF48C6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از پا</w:t>
            </w: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ascii="Calibri" w:eastAsia="Calibri" w:hAnsi="Calibri" w:cs="B Nazanin" w:hint="eastAsia"/>
                <w:sz w:val="28"/>
                <w:szCs w:val="28"/>
                <w:rtl/>
                <w:lang w:bidi="fa-IR"/>
              </w:rPr>
              <w:t>ان</w:t>
            </w:r>
            <w:r w:rsidRPr="00AF48C6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AF48C6">
              <w:rPr>
                <w:rFonts w:ascii="Calibri" w:eastAsia="Calibri" w:hAnsi="Calibri" w:cs="B Nazanin" w:hint="eastAsia"/>
                <w:sz w:val="28"/>
                <w:szCs w:val="28"/>
                <w:rtl/>
                <w:lang w:bidi="fa-IR"/>
              </w:rPr>
              <w:t>ن</w:t>
            </w:r>
            <w:r w:rsidRPr="00AF48C6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جلسه</w:t>
            </w: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دانشجو باید</w:t>
            </w:r>
            <w:r w:rsidRPr="00AF48C6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: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انواع ویروسهای مولد هپاتیت را به تفکیک خانواده ویروسی توضیح دهد.</w:t>
            </w:r>
            <w:r w:rsidRPr="009B7663">
              <w:rPr>
                <w:rFonts w:ascii="Calibri" w:eastAsia="Calibri" w:hAnsi="Calibri" w:cs="B Nazanin" w:hint="eastAsia"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ساختمان و نحوه تکثیر کلی هر خانواده را بداند.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پاتوژنز و گروه هدف هر کدام از ویروسهای هپاتیت را فهمیده باشد.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ارتباط ویروسهای هپاتیت و نحوه ایجاد کارسینوما و سیروز کبدی و مکانیسم آن را بداند.</w:t>
            </w:r>
            <w:r w:rsidRPr="009B7663"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</w:p>
          <w:p w:rsidR="008B2EA4" w:rsidRDefault="008B2EA4" w:rsidP="008B2EA4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اپیدمی ، راههای انتقال  و درمان ویروسهای هپاتیت را بداند.</w:t>
            </w:r>
          </w:p>
          <w:p w:rsidR="008B2EA4" w:rsidRPr="00E65F77" w:rsidRDefault="008B2EA4" w:rsidP="008B2E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EA4" w:rsidRPr="008C3CA7" w:rsidRDefault="008B2EA4" w:rsidP="008B2E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EA4" w:rsidRDefault="008B2EA4" w:rsidP="008B2EA4">
            <w:pPr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 xml:space="preserve">جلسه هفتم: </w:t>
            </w:r>
          </w:p>
          <w:p w:rsidR="008B2EA4" w:rsidRPr="00943925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cs"/>
                <w:sz w:val="28"/>
                <w:szCs w:val="28"/>
                <w:rtl/>
              </w:rPr>
              <w:t>ارتومیکسو ویریده، پارامیکسو ویریده</w:t>
            </w:r>
            <w:r>
              <w:rPr>
                <w:rFonts w:cs="B Nazanin" w:hint="cs"/>
                <w:sz w:val="28"/>
                <w:szCs w:val="28"/>
                <w:rtl/>
              </w:rPr>
              <w:t>، کروناویریده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و ویروس سرخجه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eastAsia"/>
                <w:sz w:val="28"/>
                <w:szCs w:val="28"/>
                <w:rtl/>
              </w:rPr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 انسانی ویروسهای انفلوانزا، ، ویروسهای مشترک بین انسان و حیوانات در این خانواده ، روشهای تشخیص، اپیدمی، درمان و واکسیناسیون در اورتومیکسو ویروسهای مختلف را توضیح دهد.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بیماریهای انسانی، اهمیت ویروس سنسیشیال تنفسی در کودکان ، سرخک ، اوریون ، پارامیکسو ویروسها، روشهای تشخیص، اپیدمی، درمان و واکسیناسیون در پارامیکسو ویروسهای مختلف را توضیح دهد.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ساختار ویروس های کرونا ویریده، بیماریهای این ویروس و ویروس های نوپدید دراین خانواده که با بیماری های جدی همراه هستند، روش های تشخیص ، راههای انتقال، اپیدمی و درمان را توضیح دهد.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قادر به توضیح و شرح بیماری سرخجه و راههای انتقال ، پاتوژنز آن و چرایی خطر زیاد آن در زنان باردار باشد.</w:t>
            </w:r>
          </w:p>
          <w:p w:rsidR="008B2EA4" w:rsidRDefault="008B2EA4" w:rsidP="008B2EA4">
            <w:pPr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هشتم :</w:t>
            </w:r>
          </w:p>
          <w:p w:rsidR="008B2EA4" w:rsidRPr="009B7663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/>
                <w:sz w:val="28"/>
                <w:szCs w:val="28"/>
                <w:rtl/>
              </w:rPr>
              <w:t>عنوان جلسه: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پیکورنا ویریده و رئوویریده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eastAsia"/>
                <w:sz w:val="28"/>
                <w:szCs w:val="28"/>
                <w:rtl/>
              </w:rPr>
              <w:lastRenderedPageBreak/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0"/>
              </w:numPr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و نحوه تکثیر، طبقه بندی، انواع بیماریهای انسانی و پاتوژنز، روشهای تشخیص، اپیدمی درمان و واکسیناسیون در خانواده پیکورناویریده، بخصوص انواع واکسیناسیون ویروس پولیو و اهمیت مبارزه با آن را بداند</w:t>
            </w: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و نحوه تکثیر، پاتوژنز ایجاد اسهال ، طبقه بندی، انواع بیماریهای انسانی، روشهای تشخیص، اپیدمی، درمان و واکسیناسیون  روتاویروس را توضیح دهد.</w:t>
            </w:r>
          </w:p>
          <w:p w:rsidR="008B2EA4" w:rsidRDefault="008B2EA4" w:rsidP="008B2EA4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</w:p>
          <w:p w:rsidR="008B2EA4" w:rsidRPr="009B7663" w:rsidRDefault="008B2EA4" w:rsidP="008B2EA4">
            <w:p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</w:p>
          <w:p w:rsidR="008B2EA4" w:rsidRDefault="008B2EA4" w:rsidP="008B2EA4">
            <w:p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نهم:</w:t>
            </w:r>
          </w:p>
          <w:p w:rsidR="008B2EA4" w:rsidRPr="00A613B4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Default="008B2EA4" w:rsidP="008B2EA4">
            <w:pPr>
              <w:ind w:left="720" w:hanging="72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خانواده پاپیلوما ویریده</w:t>
            </w:r>
            <w:r w:rsidRPr="004E046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، پولیوما ویریده</w:t>
            </w:r>
            <w:r w:rsidRPr="004E046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، ویروس های منتقله از بندپایان و تب های هموراژیک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بیماریهای انسانی بخصوص ژنوتیپهای خطرناک در ایجاد سرطان سرویکس ، حلق و ...، روشهای تشخیص، اپیدمی، درمان و واکسیناسیون در پاپیلوما ویروسها را توضیح دهد.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دو ویروس مهم انسانی در خانواده پولیوما را شرح داده و اهمیت آنها را در ایجاد بیماری بداند.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اهمیت ویروسهای عامل تب های هموراژیک و دسته بندی آنها ، راههای انتقال هر دسته، ارتباط با بندپایان و جوندگان بعنوان مخازن ویروس و چرخه تکثیر و اپیدمیولوژی آنها را بداند و راههای مقابله از قبیل مبارزه بیولوژیک با ناقل، واکسیناسیون</w:t>
            </w:r>
            <w:r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و درمان را توضیح دهد. </w:t>
            </w:r>
          </w:p>
          <w:p w:rsidR="008B2EA4" w:rsidRPr="00AF48C6" w:rsidRDefault="008B2EA4" w:rsidP="008B2EA4">
            <w:pPr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8B2EA4" w:rsidRDefault="008B2EA4" w:rsidP="008B2EA4">
            <w:pPr>
              <w:rPr>
                <w:rFonts w:ascii="Calibri" w:eastAsia="Calibri" w:hAnsi="Calibri"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جلسه دهم:</w:t>
            </w:r>
          </w:p>
          <w:p w:rsidR="008B2EA4" w:rsidRPr="00943925" w:rsidRDefault="008B2EA4" w:rsidP="008B2EA4">
            <w:pPr>
              <w:pStyle w:val="ListParagraph"/>
              <w:ind w:left="0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ساعت 15/8</w:t>
            </w:r>
          </w:p>
          <w:p w:rsidR="008B2EA4" w:rsidRPr="00AF48C6" w:rsidRDefault="008B2EA4" w:rsidP="008B2EA4">
            <w:pPr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رترو ویریده، رابدوویریده،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Pr="00AF48C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پرایون</w:t>
            </w:r>
          </w:p>
          <w:p w:rsidR="008B2EA4" w:rsidRPr="00AF48C6" w:rsidRDefault="008B2EA4" w:rsidP="008B2EA4">
            <w:pPr>
              <w:rPr>
                <w:rFonts w:cs="B Nazanin"/>
                <w:sz w:val="28"/>
                <w:szCs w:val="28"/>
                <w:rtl/>
              </w:rPr>
            </w:pPr>
            <w:r w:rsidRPr="00AF48C6">
              <w:rPr>
                <w:rFonts w:cs="B Nazanin" w:hint="eastAsia"/>
                <w:sz w:val="28"/>
                <w:szCs w:val="28"/>
                <w:rtl/>
              </w:rPr>
              <w:t>پس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از پا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F48C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F48C6">
              <w:rPr>
                <w:rFonts w:cs="B Nazanin"/>
                <w:sz w:val="28"/>
                <w:szCs w:val="28"/>
                <w:rtl/>
              </w:rPr>
              <w:t xml:space="preserve"> جلسه</w:t>
            </w:r>
            <w:r w:rsidRPr="00AF48C6">
              <w:rPr>
                <w:rFonts w:cs="B Nazanin" w:hint="cs"/>
                <w:sz w:val="28"/>
                <w:szCs w:val="28"/>
                <w:rtl/>
              </w:rPr>
              <w:t xml:space="preserve"> دانشجو باید</w:t>
            </w:r>
            <w:r w:rsidRPr="00AF48C6">
              <w:rPr>
                <w:rFonts w:cs="B Nazanin"/>
                <w:sz w:val="28"/>
                <w:szCs w:val="28"/>
                <w:rtl/>
              </w:rPr>
              <w:t>: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ساختمان کلی، جایگاه و نحوه تکثیر، طبقه بندی، انواع بیماریهای انسانی، اهمیت ویروس </w:t>
            </w:r>
            <w:r w:rsidRPr="009B7663">
              <w:rPr>
                <w:rFonts w:ascii="Calibri" w:eastAsia="Calibri" w:hAnsi="Calibri" w:cs="B Nazanin"/>
                <w:color w:val="7030A0"/>
                <w:sz w:val="28"/>
                <w:szCs w:val="28"/>
                <w:lang w:bidi="fa-IR"/>
              </w:rPr>
              <w:t>HIV</w:t>
            </w: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 xml:space="preserve"> در جوامع جهانی ، راهکارهای مبارزه با آن ، راههای پیشگیری، روشهای تشخیص، اپیدمی، درمان و واکسیناسیون در رترو ویروسها را توضیح دهد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 بیماری انسانی، روشهای تشخیص، اپیدمی، درمان و واکسیناسیون ویروس هاری  را توضیح دهد.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t>ساختمان کلی، جایگاه تکثیر، طبقه بندی، انواع بیماریهای انسانی، روشهای تشخیص، اپیدمی، درمان و واکسیناسیون در فیلو ویروس ها را توضیح دهد.</w:t>
            </w:r>
          </w:p>
          <w:p w:rsidR="008B2EA4" w:rsidRPr="009B7663" w:rsidRDefault="008B2EA4" w:rsidP="008B2EA4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ascii="Calibri" w:eastAsia="Calibri" w:hAnsi="Calibri" w:cs="B Nazanin" w:hint="cs"/>
                <w:color w:val="7030A0"/>
                <w:sz w:val="28"/>
                <w:szCs w:val="28"/>
                <w:rtl/>
                <w:lang w:bidi="fa-IR"/>
              </w:rPr>
              <w:lastRenderedPageBreak/>
              <w:t>بیماریهای پرایون ، ماهیت ساختاری، نوع تکثیر آنها، شیوع و روشهای انتقال، پاتوژنز و اپیدمیولوژی پرایونها را توضیح دهد.</w:t>
            </w:r>
          </w:p>
          <w:p w:rsidR="008B2EA4" w:rsidRDefault="008B2EA4" w:rsidP="008B2EA4">
            <w:pPr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B335E2" w:rsidRDefault="00B335E2" w:rsidP="00B335E2">
            <w:pPr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D27AA2" w:rsidRDefault="00D27AA2" w:rsidP="00CC2236">
            <w:pPr>
              <w:rPr>
                <w:rFonts w:ascii="Calibri" w:eastAsia="Calibri" w:hAnsi="Calibri"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</w:p>
          <w:p w:rsidR="005F2AFE" w:rsidRPr="00AF48C6" w:rsidRDefault="005F2AFE" w:rsidP="00CC223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روش تدریس:</w:t>
            </w:r>
            <w:r w:rsidR="00D63B62"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سخنرانی </w:t>
            </w:r>
            <w:r w:rsidR="00D63B62" w:rsidRPr="00AF48C6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="00D63B62"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پرسش و پاسخ</w:t>
            </w: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رسانه های کمک آموزشی :</w:t>
            </w:r>
          </w:p>
          <w:p w:rsidR="005F2AFE" w:rsidRPr="00AF48C6" w:rsidRDefault="00AE6D2C" w:rsidP="00EE42D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</w:rPr>
              <w:t>کامپیوتر  و ویدئو پروژکتور</w:t>
            </w:r>
          </w:p>
          <w:p w:rsidR="005F2AFE" w:rsidRPr="00AF48C6" w:rsidRDefault="005F2AFE" w:rsidP="00954A4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سنجش و ارزشیابی</w:t>
            </w:r>
          </w:p>
          <w:tbl>
            <w:tblPr>
              <w:bidiVisual/>
              <w:tblW w:w="8080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5"/>
              <w:gridCol w:w="1267"/>
              <w:gridCol w:w="2410"/>
              <w:gridCol w:w="1332"/>
              <w:gridCol w:w="1646"/>
            </w:tblGrid>
            <w:tr w:rsidR="002A3DE5" w:rsidRPr="00EE42DF" w:rsidTr="00EE42DF">
              <w:trPr>
                <w:trHeight w:val="307"/>
              </w:trPr>
              <w:tc>
                <w:tcPr>
                  <w:tcW w:w="1425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آزمون</w:t>
                  </w:r>
                </w:p>
              </w:tc>
              <w:tc>
                <w:tcPr>
                  <w:tcW w:w="1267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روش </w:t>
                  </w:r>
                </w:p>
              </w:tc>
              <w:tc>
                <w:tcPr>
                  <w:tcW w:w="2410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سهم از نمره کل(بر حسب درصد)</w:t>
                  </w:r>
                </w:p>
              </w:tc>
              <w:tc>
                <w:tcPr>
                  <w:tcW w:w="1332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</w:t>
                  </w:r>
                </w:p>
              </w:tc>
              <w:tc>
                <w:tcPr>
                  <w:tcW w:w="1646" w:type="dxa"/>
                  <w:shd w:val="clear" w:color="auto" w:fill="E6E6E6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ساعت</w:t>
                  </w:r>
                </w:p>
              </w:tc>
            </w:tr>
            <w:tr w:rsidR="002A3DE5" w:rsidRPr="00EE42DF" w:rsidTr="00EE42DF">
              <w:trPr>
                <w:trHeight w:val="292"/>
              </w:trPr>
              <w:tc>
                <w:tcPr>
                  <w:tcW w:w="1425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کوئیز</w:t>
                  </w:r>
                </w:p>
              </w:tc>
              <w:tc>
                <w:tcPr>
                  <w:tcW w:w="1267" w:type="dxa"/>
                </w:tcPr>
                <w:p w:rsidR="002A3DE5" w:rsidRPr="00EE42DF" w:rsidRDefault="00B335E2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تستی</w:t>
                  </w:r>
                </w:p>
              </w:tc>
              <w:tc>
                <w:tcPr>
                  <w:tcW w:w="2410" w:type="dxa"/>
                </w:tcPr>
                <w:p w:rsidR="002A3DE5" w:rsidRPr="00EE42DF" w:rsidRDefault="00EE42DF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332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///////////////////////////</w:t>
                  </w:r>
                </w:p>
              </w:tc>
              <w:tc>
                <w:tcPr>
                  <w:tcW w:w="1646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////////////////////////</w:t>
                  </w:r>
                </w:p>
              </w:tc>
            </w:tr>
            <w:tr w:rsidR="00EE42DF" w:rsidRPr="00EE42DF" w:rsidTr="00EE42DF">
              <w:trPr>
                <w:trHeight w:val="307"/>
              </w:trPr>
              <w:tc>
                <w:tcPr>
                  <w:tcW w:w="1425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آزمون میان </w:t>
                  </w:r>
                  <w:r w:rsidRPr="00EE42DF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ترم </w:t>
                  </w:r>
                </w:p>
              </w:tc>
              <w:tc>
                <w:tcPr>
                  <w:tcW w:w="1267" w:type="dxa"/>
                </w:tcPr>
                <w:p w:rsidR="00EE42DF" w:rsidRDefault="00B335E2" w:rsidP="00EE42DF"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تستی</w:t>
                  </w:r>
                </w:p>
              </w:tc>
              <w:tc>
                <w:tcPr>
                  <w:tcW w:w="2410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30</w:t>
                  </w:r>
                </w:p>
              </w:tc>
              <w:tc>
                <w:tcPr>
                  <w:tcW w:w="1332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46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EE42DF" w:rsidRPr="00EE42DF" w:rsidTr="00EE42DF">
              <w:trPr>
                <w:trHeight w:val="307"/>
              </w:trPr>
              <w:tc>
                <w:tcPr>
                  <w:tcW w:w="1425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آزمون پایان ترم</w:t>
                  </w:r>
                </w:p>
              </w:tc>
              <w:tc>
                <w:tcPr>
                  <w:tcW w:w="1267" w:type="dxa"/>
                </w:tcPr>
                <w:p w:rsidR="00EE42DF" w:rsidRDefault="00B335E2" w:rsidP="00EE42DF"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تستی</w:t>
                  </w:r>
                </w:p>
              </w:tc>
              <w:tc>
                <w:tcPr>
                  <w:tcW w:w="2410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50</w:t>
                  </w:r>
                </w:p>
              </w:tc>
              <w:tc>
                <w:tcPr>
                  <w:tcW w:w="1332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46" w:type="dxa"/>
                </w:tcPr>
                <w:p w:rsidR="00EE42DF" w:rsidRPr="00EE42DF" w:rsidRDefault="00EE42DF" w:rsidP="00EE42DF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2A3DE5" w:rsidRPr="00EE42DF" w:rsidTr="00EE42DF">
              <w:trPr>
                <w:trHeight w:val="307"/>
              </w:trPr>
              <w:tc>
                <w:tcPr>
                  <w:tcW w:w="1425" w:type="dxa"/>
                </w:tcPr>
                <w:p w:rsidR="002A3DE5" w:rsidRPr="00EE42DF" w:rsidRDefault="002A3DE5" w:rsidP="00EE42DF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حضور فع</w:t>
                  </w:r>
                  <w:r w:rsidR="00EE42DF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EE42D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ل در کلاس</w:t>
                  </w:r>
                </w:p>
              </w:tc>
              <w:tc>
                <w:tcPr>
                  <w:tcW w:w="1267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2A3DE5" w:rsidRPr="00EE42DF" w:rsidRDefault="00EE42DF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332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46" w:type="dxa"/>
                </w:tcPr>
                <w:p w:rsidR="002A3DE5" w:rsidRPr="00EE42DF" w:rsidRDefault="002A3DE5" w:rsidP="002A3DE5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48C6">
              <w:rPr>
                <w:rFonts w:cs="B Nazanin" w:hint="cs"/>
                <w:sz w:val="28"/>
                <w:szCs w:val="28"/>
                <w:rtl/>
                <w:lang w:bidi="fa-IR"/>
              </w:rPr>
              <w:t>مقررات درس و انتظارات از دانشجو:</w:t>
            </w:r>
          </w:p>
          <w:p w:rsidR="005F2AFE" w:rsidRPr="009B7663" w:rsidRDefault="00AF48C6" w:rsidP="005F2AFE">
            <w:pPr>
              <w:rPr>
                <w:rFonts w:cs="B Nazanin"/>
                <w:color w:val="7030A0"/>
                <w:sz w:val="28"/>
                <w:szCs w:val="28"/>
                <w:rtl/>
                <w:lang w:bidi="fa-IR"/>
              </w:rPr>
            </w:pPr>
            <w:r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 xml:space="preserve">حضور بموقع در کلاس </w:t>
            </w:r>
            <w:r w:rsidR="007C47BC" w:rsidRPr="009B7663">
              <w:rPr>
                <w:rFonts w:cs="B Nazanin" w:hint="cs"/>
                <w:color w:val="7030A0"/>
                <w:sz w:val="28"/>
                <w:szCs w:val="28"/>
                <w:rtl/>
                <w:lang w:bidi="fa-IR"/>
              </w:rPr>
              <w:t>، مطالعه مباحث قبلی، عدم غیبت غیر مجاز</w:t>
            </w: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3DE5" w:rsidRPr="002A3DE5" w:rsidRDefault="002A3DE5" w:rsidP="002A3DE5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A3DE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امضای مدرس:                                   نام و امضای مدیر گروه:                                                                               نام و امضای مسئول</w:t>
            </w:r>
            <w:r w:rsidRPr="002A3DE5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Pr="002A3DE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دانشکده:</w:t>
            </w:r>
          </w:p>
          <w:p w:rsidR="002A3DE5" w:rsidRPr="002A3DE5" w:rsidRDefault="002A3DE5" w:rsidP="002A3DE5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A3DE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تحویل:                                            تاریخ ارسال:                                                                                               تاریخ ارسال :</w:t>
            </w:r>
          </w:p>
          <w:p w:rsidR="005F2AFE" w:rsidRPr="00AF48C6" w:rsidRDefault="005F2AFE" w:rsidP="005F2A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2AFE" w:rsidRPr="00AF48C6" w:rsidRDefault="005F2AFE" w:rsidP="005F2AFE">
      <w:pPr>
        <w:rPr>
          <w:rFonts w:cs="B Nazanin"/>
          <w:sz w:val="28"/>
          <w:szCs w:val="28"/>
          <w:rtl/>
          <w:lang w:bidi="fa-IR"/>
        </w:rPr>
      </w:pPr>
    </w:p>
    <w:p w:rsidR="00214415" w:rsidRPr="00AF48C6" w:rsidRDefault="00214415" w:rsidP="008915B0">
      <w:pPr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7653" w:type="dxa"/>
        <w:tblLook w:val="04A0" w:firstRow="1" w:lastRow="0" w:firstColumn="1" w:lastColumn="0" w:noHBand="0" w:noVBand="1"/>
      </w:tblPr>
      <w:tblGrid>
        <w:gridCol w:w="793"/>
        <w:gridCol w:w="4915"/>
        <w:gridCol w:w="1945"/>
      </w:tblGrid>
      <w:tr w:rsidR="0026382D" w:rsidTr="008810E6">
        <w:tc>
          <w:tcPr>
            <w:tcW w:w="793" w:type="dxa"/>
          </w:tcPr>
          <w:p w:rsidR="0026382D" w:rsidRPr="001874D1" w:rsidRDefault="0026382D" w:rsidP="002A3DE5">
            <w:pPr>
              <w:rPr>
                <w:rFonts w:cs="B Nazanin"/>
                <w:b/>
                <w:bCs/>
              </w:rPr>
            </w:pPr>
            <w:r w:rsidRPr="001874D1">
              <w:rPr>
                <w:rFonts w:cs="B Nazanin"/>
                <w:b/>
                <w:bCs/>
                <w:rtl/>
              </w:rPr>
              <w:t>جلسه</w:t>
            </w:r>
          </w:p>
        </w:tc>
        <w:tc>
          <w:tcPr>
            <w:tcW w:w="4915" w:type="dxa"/>
          </w:tcPr>
          <w:p w:rsidR="0026382D" w:rsidRPr="001874D1" w:rsidRDefault="0026382D" w:rsidP="002A3DE5">
            <w:pPr>
              <w:rPr>
                <w:rFonts w:cs="B Nazanin"/>
                <w:b/>
                <w:bCs/>
              </w:rPr>
            </w:pPr>
            <w:r w:rsidRPr="001874D1">
              <w:rPr>
                <w:rFonts w:cs="B Nazanin"/>
                <w:b/>
                <w:bCs/>
              </w:rPr>
              <w:t xml:space="preserve">             </w:t>
            </w:r>
            <w:r w:rsidRPr="001874D1">
              <w:rPr>
                <w:rFonts w:cs="B Nazanin"/>
                <w:b/>
                <w:bCs/>
                <w:rtl/>
              </w:rPr>
              <w:t>موضوع هر جلسه</w:t>
            </w:r>
          </w:p>
        </w:tc>
        <w:tc>
          <w:tcPr>
            <w:tcW w:w="1945" w:type="dxa"/>
          </w:tcPr>
          <w:p w:rsidR="0026382D" w:rsidRPr="001874D1" w:rsidRDefault="0026382D" w:rsidP="002A3DE5">
            <w:pPr>
              <w:rPr>
                <w:rFonts w:cs="B Nazanin"/>
                <w:b/>
                <w:bCs/>
              </w:rPr>
            </w:pPr>
            <w:r w:rsidRPr="001874D1">
              <w:rPr>
                <w:rFonts w:cs="B Nazanin"/>
                <w:b/>
                <w:bCs/>
                <w:rtl/>
              </w:rPr>
              <w:t>مدرس</w:t>
            </w:r>
          </w:p>
        </w:tc>
      </w:tr>
      <w:tr w:rsidR="0026382D" w:rsidTr="008810E6">
        <w:tc>
          <w:tcPr>
            <w:tcW w:w="793" w:type="dxa"/>
          </w:tcPr>
          <w:p w:rsidR="0026382D" w:rsidRDefault="0026382D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15" w:type="dxa"/>
          </w:tcPr>
          <w:p w:rsidR="0026382D" w:rsidRDefault="0026382D" w:rsidP="007A78B6">
            <w:pPr>
              <w:ind w:left="720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آشناي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 خاستگاه و تار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خچه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ساختمان کل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شامل انواع ژنوم، اندازه آنها، پروتئ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نها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پوشش و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انواع تقارن کپس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آنها، طبقه بند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خانواده ها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مع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ارها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335E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مورد استفاده در طبقه بند</w:t>
            </w:r>
            <w:r w:rsidRPr="00B335E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  <w:p w:rsidR="0026382D" w:rsidRPr="00F4159C" w:rsidRDefault="0026382D" w:rsidP="00B54A8E">
            <w:pPr>
              <w:ind w:left="72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945" w:type="dxa"/>
          </w:tcPr>
          <w:p w:rsidR="0026382D" w:rsidRDefault="0026382D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26382D" w:rsidTr="008810E6">
        <w:tc>
          <w:tcPr>
            <w:tcW w:w="793" w:type="dxa"/>
          </w:tcPr>
          <w:p w:rsidR="0026382D" w:rsidRDefault="0026382D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4915" w:type="dxa"/>
          </w:tcPr>
          <w:p w:rsidR="0026382D" w:rsidRPr="00F4159C" w:rsidRDefault="0026382D" w:rsidP="00B54A8E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چرخه زندگ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انواع تکث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تفاوت تکث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آنها با 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وکار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وتها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پروکار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وتها،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نحوه ورود 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به سلول و تفاوت در روشها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ورود، تکث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داخل هسته 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توپلاسم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راهها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مثالها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بارز در باره هرکدام از 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راهها ازقب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تنفس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خون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عص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ب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و...، مکان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سمها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انتقال 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به افراد مستعد، عوامل خطر در انتقال 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عفونت 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45" w:type="dxa"/>
          </w:tcPr>
          <w:p w:rsidR="0026382D" w:rsidRDefault="0026382D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26382D" w:rsidTr="008810E6">
        <w:tc>
          <w:tcPr>
            <w:tcW w:w="793" w:type="dxa"/>
          </w:tcPr>
          <w:p w:rsidR="0026382D" w:rsidRDefault="0026382D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15" w:type="dxa"/>
          </w:tcPr>
          <w:p w:rsidR="0026382D" w:rsidRPr="00F4159C" w:rsidRDefault="0026382D" w:rsidP="00B54A8E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اپ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دم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ولوژ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کل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داروها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آنت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رال،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طبقه بند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مکان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سم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اثر داروها، توض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ح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داروها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مهم در درمان 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بخصوص داروها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مورد استفاده در درمان رتروو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واکسن ها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روشها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تشخ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ص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7A78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A78B6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7A78B6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</w:p>
        </w:tc>
        <w:tc>
          <w:tcPr>
            <w:tcW w:w="1945" w:type="dxa"/>
          </w:tcPr>
          <w:p w:rsidR="0026382D" w:rsidRDefault="0026382D" w:rsidP="00B54A8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26382D" w:rsidTr="008810E6">
        <w:tc>
          <w:tcPr>
            <w:tcW w:w="793" w:type="dxa"/>
          </w:tcPr>
          <w:p w:rsidR="0026382D" w:rsidRDefault="0026382D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15" w:type="dxa"/>
          </w:tcPr>
          <w:p w:rsidR="0026382D" w:rsidRPr="001309F2" w:rsidRDefault="0026382D" w:rsidP="00C14995">
            <w:pPr>
              <w:ind w:left="720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پاروو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پاکس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آدنوو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26382D" w:rsidRPr="00F4159C" w:rsidRDefault="0026382D" w:rsidP="00C14995">
            <w:pPr>
              <w:ind w:left="72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945" w:type="dxa"/>
          </w:tcPr>
          <w:p w:rsidR="0026382D" w:rsidRDefault="0026382D" w:rsidP="00656E2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26382D" w:rsidTr="008810E6">
        <w:tc>
          <w:tcPr>
            <w:tcW w:w="793" w:type="dxa"/>
          </w:tcPr>
          <w:p w:rsidR="0026382D" w:rsidRDefault="0026382D" w:rsidP="004202C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15" w:type="dxa"/>
          </w:tcPr>
          <w:p w:rsidR="0026382D" w:rsidRPr="001309F2" w:rsidRDefault="0026382D" w:rsidP="004202C7">
            <w:pPr>
              <w:ind w:left="720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FE40F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هرپس و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E40F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E40F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26382D" w:rsidRPr="00F4159C" w:rsidRDefault="0026382D" w:rsidP="004202C7">
            <w:pPr>
              <w:ind w:left="72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945" w:type="dxa"/>
          </w:tcPr>
          <w:p w:rsidR="0026382D" w:rsidRDefault="00E65F77" w:rsidP="008810E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7557">
              <w:rPr>
                <w:rFonts w:cs="B Nazanin" w:hint="cs"/>
                <w:rtl/>
                <w:lang w:bidi="fa-IR"/>
              </w:rPr>
              <w:t>دکتر محسن موقوفه ئی</w:t>
            </w:r>
          </w:p>
        </w:tc>
      </w:tr>
      <w:tr w:rsidR="00095339" w:rsidTr="008810E6">
        <w:tc>
          <w:tcPr>
            <w:tcW w:w="793" w:type="dxa"/>
          </w:tcPr>
          <w:p w:rsidR="00095339" w:rsidRDefault="00095339" w:rsidP="0009533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15" w:type="dxa"/>
          </w:tcPr>
          <w:p w:rsidR="00095339" w:rsidRPr="00F4159C" w:rsidRDefault="00095339" w:rsidP="00095339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C1499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C1499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C14995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روسها</w:t>
            </w:r>
            <w:r w:rsidRPr="00C1499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C14995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هپات</w:t>
            </w:r>
            <w:r w:rsidRPr="00C1499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C14995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</w:p>
        </w:tc>
        <w:tc>
          <w:tcPr>
            <w:tcW w:w="1945" w:type="dxa"/>
          </w:tcPr>
          <w:p w:rsidR="00095339" w:rsidRPr="00095339" w:rsidRDefault="00095339" w:rsidP="00095339">
            <w:pPr>
              <w:rPr>
                <w:rFonts w:cs="B Nazanin"/>
                <w:lang w:bidi="fa-IR"/>
              </w:rPr>
            </w:pPr>
            <w:r w:rsidRPr="00095339">
              <w:rPr>
                <w:rFonts w:cs="B Nazanin"/>
                <w:rtl/>
                <w:lang w:bidi="fa-IR"/>
              </w:rPr>
              <w:t>شهرام زهتاب</w:t>
            </w:r>
            <w:r w:rsidRPr="00095339">
              <w:rPr>
                <w:rFonts w:cs="B Nazanin" w:hint="cs"/>
                <w:rtl/>
                <w:lang w:bidi="fa-IR"/>
              </w:rPr>
              <w:t>ی</w:t>
            </w:r>
            <w:r w:rsidRPr="00095339">
              <w:rPr>
                <w:rFonts w:cs="B Nazanin" w:hint="eastAsia"/>
                <w:rtl/>
                <w:lang w:bidi="fa-IR"/>
              </w:rPr>
              <w:t>ان</w:t>
            </w:r>
            <w:r w:rsidRPr="00095339">
              <w:rPr>
                <w:rFonts w:cs="B Nazanin"/>
                <w:rtl/>
                <w:lang w:bidi="fa-IR"/>
              </w:rPr>
              <w:t xml:space="preserve"> </w:t>
            </w:r>
          </w:p>
        </w:tc>
      </w:tr>
      <w:tr w:rsidR="00095339" w:rsidTr="008810E6">
        <w:tc>
          <w:tcPr>
            <w:tcW w:w="793" w:type="dxa"/>
          </w:tcPr>
          <w:p w:rsidR="00095339" w:rsidRDefault="00095339" w:rsidP="0009533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915" w:type="dxa"/>
          </w:tcPr>
          <w:p w:rsidR="00095339" w:rsidRPr="00F4159C" w:rsidRDefault="00095339" w:rsidP="00095339">
            <w:pPr>
              <w:ind w:left="720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او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رتوم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کسو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F4159C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کروناو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F4159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4159C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</w:tc>
        <w:tc>
          <w:tcPr>
            <w:tcW w:w="1945" w:type="dxa"/>
          </w:tcPr>
          <w:p w:rsidR="00095339" w:rsidRPr="00095339" w:rsidRDefault="00095339" w:rsidP="00095339">
            <w:pPr>
              <w:rPr>
                <w:rFonts w:cs="B Nazanin"/>
                <w:lang w:bidi="fa-IR"/>
              </w:rPr>
            </w:pPr>
            <w:r w:rsidRPr="00095339">
              <w:rPr>
                <w:rFonts w:cs="B Nazanin"/>
                <w:rtl/>
                <w:lang w:bidi="fa-IR"/>
              </w:rPr>
              <w:t>شهرام زهتاب</w:t>
            </w:r>
            <w:r w:rsidRPr="00095339">
              <w:rPr>
                <w:rFonts w:cs="B Nazanin" w:hint="cs"/>
                <w:rtl/>
                <w:lang w:bidi="fa-IR"/>
              </w:rPr>
              <w:t>ی</w:t>
            </w:r>
            <w:r w:rsidRPr="00095339">
              <w:rPr>
                <w:rFonts w:cs="B Nazanin" w:hint="eastAsia"/>
                <w:rtl/>
                <w:lang w:bidi="fa-IR"/>
              </w:rPr>
              <w:t>ان</w:t>
            </w:r>
            <w:r w:rsidRPr="00095339">
              <w:rPr>
                <w:rFonts w:cs="B Nazanin"/>
                <w:rtl/>
                <w:lang w:bidi="fa-IR"/>
              </w:rPr>
              <w:t xml:space="preserve"> </w:t>
            </w:r>
          </w:p>
        </w:tc>
      </w:tr>
      <w:tr w:rsidR="00095339" w:rsidTr="008810E6">
        <w:tc>
          <w:tcPr>
            <w:tcW w:w="793" w:type="dxa"/>
          </w:tcPr>
          <w:p w:rsidR="00095339" w:rsidRDefault="00095339" w:rsidP="0009533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915" w:type="dxa"/>
          </w:tcPr>
          <w:p w:rsidR="00095339" w:rsidRDefault="00095339" w:rsidP="00095339">
            <w:pPr>
              <w:ind w:left="720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ارتوم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کسو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پارام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کسو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کروناو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سرخجه</w:t>
            </w:r>
          </w:p>
          <w:p w:rsidR="00095339" w:rsidRPr="00F4159C" w:rsidRDefault="00095339" w:rsidP="00095339">
            <w:pPr>
              <w:ind w:left="72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945" w:type="dxa"/>
          </w:tcPr>
          <w:p w:rsidR="00095339" w:rsidRPr="00095339" w:rsidRDefault="00095339" w:rsidP="00095339">
            <w:pPr>
              <w:rPr>
                <w:rFonts w:cs="B Nazanin"/>
                <w:lang w:bidi="fa-IR"/>
              </w:rPr>
            </w:pPr>
            <w:r w:rsidRPr="00095339">
              <w:rPr>
                <w:rFonts w:cs="B Nazanin"/>
                <w:rtl/>
                <w:lang w:bidi="fa-IR"/>
              </w:rPr>
              <w:t>شهرام زهتاب</w:t>
            </w:r>
            <w:r w:rsidRPr="00095339">
              <w:rPr>
                <w:rFonts w:cs="B Nazanin" w:hint="cs"/>
                <w:rtl/>
                <w:lang w:bidi="fa-IR"/>
              </w:rPr>
              <w:t>ی</w:t>
            </w:r>
            <w:r w:rsidRPr="00095339">
              <w:rPr>
                <w:rFonts w:cs="B Nazanin" w:hint="eastAsia"/>
                <w:rtl/>
                <w:lang w:bidi="fa-IR"/>
              </w:rPr>
              <w:t>ان</w:t>
            </w:r>
            <w:r w:rsidRPr="00095339">
              <w:rPr>
                <w:rFonts w:cs="B Nazanin"/>
                <w:rtl/>
                <w:lang w:bidi="fa-IR"/>
              </w:rPr>
              <w:t xml:space="preserve"> </w:t>
            </w:r>
          </w:p>
        </w:tc>
      </w:tr>
      <w:tr w:rsidR="00095339" w:rsidTr="008810E6">
        <w:tc>
          <w:tcPr>
            <w:tcW w:w="793" w:type="dxa"/>
          </w:tcPr>
          <w:p w:rsidR="00095339" w:rsidRDefault="00095339" w:rsidP="0009533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915" w:type="dxa"/>
          </w:tcPr>
          <w:p w:rsidR="00095339" w:rsidRDefault="00095339" w:rsidP="0009533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پ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کورنا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رئوو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</w:p>
          <w:p w:rsidR="00095339" w:rsidRPr="00F4159C" w:rsidRDefault="00095339" w:rsidP="00095339">
            <w:pPr>
              <w:ind w:left="72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945" w:type="dxa"/>
          </w:tcPr>
          <w:p w:rsidR="00095339" w:rsidRPr="00095339" w:rsidRDefault="00095339" w:rsidP="00095339">
            <w:pPr>
              <w:rPr>
                <w:rFonts w:cs="B Nazanin"/>
                <w:lang w:bidi="fa-IR"/>
              </w:rPr>
            </w:pPr>
            <w:r w:rsidRPr="00095339">
              <w:rPr>
                <w:rFonts w:cs="B Nazanin"/>
                <w:rtl/>
                <w:lang w:bidi="fa-IR"/>
              </w:rPr>
              <w:t>شهرام زهتاب</w:t>
            </w:r>
            <w:r w:rsidRPr="00095339">
              <w:rPr>
                <w:rFonts w:cs="B Nazanin" w:hint="cs"/>
                <w:rtl/>
                <w:lang w:bidi="fa-IR"/>
              </w:rPr>
              <w:t>ی</w:t>
            </w:r>
            <w:r w:rsidRPr="00095339">
              <w:rPr>
                <w:rFonts w:cs="B Nazanin" w:hint="eastAsia"/>
                <w:rtl/>
                <w:lang w:bidi="fa-IR"/>
              </w:rPr>
              <w:t>ان</w:t>
            </w:r>
            <w:r w:rsidRPr="00095339">
              <w:rPr>
                <w:rFonts w:cs="B Nazanin"/>
                <w:rtl/>
                <w:lang w:bidi="fa-IR"/>
              </w:rPr>
              <w:t xml:space="preserve"> </w:t>
            </w:r>
          </w:p>
        </w:tc>
      </w:tr>
      <w:tr w:rsidR="00095339" w:rsidTr="008810E6">
        <w:tc>
          <w:tcPr>
            <w:tcW w:w="793" w:type="dxa"/>
          </w:tcPr>
          <w:p w:rsidR="00095339" w:rsidRDefault="00095339" w:rsidP="0009533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915" w:type="dxa"/>
          </w:tcPr>
          <w:p w:rsidR="00095339" w:rsidRDefault="00095339" w:rsidP="00095339">
            <w:pPr>
              <w:ind w:left="720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خانواده پاپ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لوما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، پول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وما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روس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منتقله از بندپا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ان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تب ها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هموراژ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</w:p>
          <w:p w:rsidR="00095339" w:rsidRPr="00F4159C" w:rsidRDefault="00095339" w:rsidP="00095339">
            <w:pPr>
              <w:ind w:left="720"/>
              <w:rPr>
                <w:rFonts w:ascii="Arial" w:hAnsi="Arial" w:cs="B Nazanin"/>
                <w:b/>
                <w:bCs/>
              </w:rPr>
            </w:pP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رترو 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رابدوو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ده،</w:t>
            </w:r>
            <w:r w:rsidRPr="001309F2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و پرا</w:t>
            </w:r>
            <w:r w:rsidRPr="001309F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09F2">
              <w:rPr>
                <w:rFonts w:ascii="Arial" w:hAnsi="Arial" w:cs="B Nazanin" w:hint="eastAsia"/>
                <w:b/>
                <w:bCs/>
                <w:sz w:val="22"/>
                <w:szCs w:val="22"/>
                <w:rtl/>
                <w:lang w:bidi="fa-IR"/>
              </w:rPr>
              <w:t>ون</w:t>
            </w:r>
          </w:p>
        </w:tc>
        <w:tc>
          <w:tcPr>
            <w:tcW w:w="1945" w:type="dxa"/>
          </w:tcPr>
          <w:p w:rsidR="00095339" w:rsidRPr="00095339" w:rsidRDefault="00095339" w:rsidP="00095339">
            <w:pPr>
              <w:rPr>
                <w:rFonts w:cs="B Nazanin"/>
                <w:lang w:bidi="fa-IR"/>
              </w:rPr>
            </w:pPr>
            <w:r w:rsidRPr="00095339">
              <w:rPr>
                <w:rFonts w:cs="B Nazanin"/>
                <w:rtl/>
                <w:lang w:bidi="fa-IR"/>
              </w:rPr>
              <w:t>شهرام زهتاب</w:t>
            </w:r>
            <w:r w:rsidRPr="00095339">
              <w:rPr>
                <w:rFonts w:cs="B Nazanin" w:hint="cs"/>
                <w:rtl/>
                <w:lang w:bidi="fa-IR"/>
              </w:rPr>
              <w:t>ی</w:t>
            </w:r>
            <w:r w:rsidRPr="00095339">
              <w:rPr>
                <w:rFonts w:cs="B Nazanin" w:hint="eastAsia"/>
                <w:rtl/>
                <w:lang w:bidi="fa-IR"/>
              </w:rPr>
              <w:t>ان</w:t>
            </w:r>
            <w:r w:rsidRPr="00095339">
              <w:rPr>
                <w:rFonts w:cs="B Nazanin"/>
                <w:rtl/>
                <w:lang w:bidi="fa-IR"/>
              </w:rPr>
              <w:t xml:space="preserve"> </w:t>
            </w:r>
          </w:p>
        </w:tc>
      </w:tr>
    </w:tbl>
    <w:p w:rsidR="003E3074" w:rsidRPr="00AF48C6" w:rsidRDefault="003E3074">
      <w:pPr>
        <w:rPr>
          <w:rFonts w:cs="B Nazanin"/>
          <w:sz w:val="28"/>
          <w:szCs w:val="28"/>
          <w:lang w:bidi="fa-IR"/>
        </w:rPr>
      </w:pPr>
    </w:p>
    <w:sectPr w:rsidR="003E3074" w:rsidRPr="00AF48C6" w:rsidSect="00F90A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67C2"/>
    <w:multiLevelType w:val="hybridMultilevel"/>
    <w:tmpl w:val="1D6C3C54"/>
    <w:lvl w:ilvl="0" w:tplc="2020F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42D"/>
    <w:multiLevelType w:val="hybridMultilevel"/>
    <w:tmpl w:val="A0BCD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7C21"/>
    <w:multiLevelType w:val="hybridMultilevel"/>
    <w:tmpl w:val="BB8ECA04"/>
    <w:lvl w:ilvl="0" w:tplc="9ECC87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074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CEA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8C3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61E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4EB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0C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E73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49D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2F9C"/>
    <w:multiLevelType w:val="hybridMultilevel"/>
    <w:tmpl w:val="A14A23C0"/>
    <w:lvl w:ilvl="0" w:tplc="407A0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478E1"/>
    <w:multiLevelType w:val="hybridMultilevel"/>
    <w:tmpl w:val="5590F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B529BF"/>
    <w:multiLevelType w:val="hybridMultilevel"/>
    <w:tmpl w:val="1D6C3C54"/>
    <w:lvl w:ilvl="0" w:tplc="2020F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6911"/>
    <w:multiLevelType w:val="hybridMultilevel"/>
    <w:tmpl w:val="0D5C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C33F6"/>
    <w:multiLevelType w:val="hybridMultilevel"/>
    <w:tmpl w:val="226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0059B"/>
    <w:multiLevelType w:val="hybridMultilevel"/>
    <w:tmpl w:val="91BE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7384A"/>
    <w:multiLevelType w:val="hybridMultilevel"/>
    <w:tmpl w:val="66DC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E6D55"/>
    <w:multiLevelType w:val="hybridMultilevel"/>
    <w:tmpl w:val="18B66DA4"/>
    <w:lvl w:ilvl="0" w:tplc="460A5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7094B"/>
    <w:multiLevelType w:val="hybridMultilevel"/>
    <w:tmpl w:val="B8984E6E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756F1"/>
    <w:multiLevelType w:val="hybridMultilevel"/>
    <w:tmpl w:val="AAAADA42"/>
    <w:lvl w:ilvl="0" w:tplc="29365C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9319C3"/>
    <w:multiLevelType w:val="hybridMultilevel"/>
    <w:tmpl w:val="5D56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E1EBF"/>
    <w:multiLevelType w:val="hybridMultilevel"/>
    <w:tmpl w:val="15A01F82"/>
    <w:lvl w:ilvl="0" w:tplc="F65A8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B3CC7"/>
    <w:multiLevelType w:val="hybridMultilevel"/>
    <w:tmpl w:val="2F342CF2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D21A5"/>
    <w:multiLevelType w:val="hybridMultilevel"/>
    <w:tmpl w:val="E6D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6DE0"/>
    <w:multiLevelType w:val="hybridMultilevel"/>
    <w:tmpl w:val="D7940166"/>
    <w:lvl w:ilvl="0" w:tplc="3D5EBB9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C1A3AF0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A104A"/>
    <w:multiLevelType w:val="hybridMultilevel"/>
    <w:tmpl w:val="538C8B36"/>
    <w:lvl w:ilvl="0" w:tplc="C3CE5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E47CE"/>
    <w:multiLevelType w:val="hybridMultilevel"/>
    <w:tmpl w:val="EA7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F79B0"/>
    <w:multiLevelType w:val="hybridMultilevel"/>
    <w:tmpl w:val="5882FAD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28516D47"/>
    <w:multiLevelType w:val="hybridMultilevel"/>
    <w:tmpl w:val="CB74D086"/>
    <w:lvl w:ilvl="0" w:tplc="09E2A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B6ADE"/>
    <w:multiLevelType w:val="hybridMultilevel"/>
    <w:tmpl w:val="664E37E0"/>
    <w:lvl w:ilvl="0" w:tplc="EBB4E234">
      <w:start w:val="1"/>
      <w:numFmt w:val="decimal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3" w15:restartNumberingAfterBreak="0">
    <w:nsid w:val="2CA6227F"/>
    <w:multiLevelType w:val="hybridMultilevel"/>
    <w:tmpl w:val="5D56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00CEA"/>
    <w:multiLevelType w:val="hybridMultilevel"/>
    <w:tmpl w:val="A0BCD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41565"/>
    <w:multiLevelType w:val="hybridMultilevel"/>
    <w:tmpl w:val="5D56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C450A"/>
    <w:multiLevelType w:val="hybridMultilevel"/>
    <w:tmpl w:val="956A90A8"/>
    <w:lvl w:ilvl="0" w:tplc="0C16F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21034"/>
    <w:multiLevelType w:val="hybridMultilevel"/>
    <w:tmpl w:val="5D56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D7C1E"/>
    <w:multiLevelType w:val="hybridMultilevel"/>
    <w:tmpl w:val="A7BC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E80BB9"/>
    <w:multiLevelType w:val="hybridMultilevel"/>
    <w:tmpl w:val="22C89E24"/>
    <w:lvl w:ilvl="0" w:tplc="E264A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66B67"/>
    <w:multiLevelType w:val="hybridMultilevel"/>
    <w:tmpl w:val="28EC47A8"/>
    <w:lvl w:ilvl="0" w:tplc="49DE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F0B9F"/>
    <w:multiLevelType w:val="hybridMultilevel"/>
    <w:tmpl w:val="1DF8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81215F"/>
    <w:multiLevelType w:val="hybridMultilevel"/>
    <w:tmpl w:val="46EAE8EE"/>
    <w:lvl w:ilvl="0" w:tplc="65E21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90662"/>
    <w:multiLevelType w:val="hybridMultilevel"/>
    <w:tmpl w:val="28BE73AC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E5077"/>
    <w:multiLevelType w:val="hybridMultilevel"/>
    <w:tmpl w:val="37D4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D3B2B"/>
    <w:multiLevelType w:val="hybridMultilevel"/>
    <w:tmpl w:val="85B29DBE"/>
    <w:lvl w:ilvl="0" w:tplc="284A1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47148"/>
    <w:multiLevelType w:val="hybridMultilevel"/>
    <w:tmpl w:val="1D6C3C54"/>
    <w:lvl w:ilvl="0" w:tplc="2020F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FD4FCA"/>
    <w:multiLevelType w:val="hybridMultilevel"/>
    <w:tmpl w:val="5D56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55174"/>
    <w:multiLevelType w:val="hybridMultilevel"/>
    <w:tmpl w:val="2F342CF2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B7AB0"/>
    <w:multiLevelType w:val="hybridMultilevel"/>
    <w:tmpl w:val="5D56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C7644"/>
    <w:multiLevelType w:val="hybridMultilevel"/>
    <w:tmpl w:val="9F1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D5387"/>
    <w:multiLevelType w:val="hybridMultilevel"/>
    <w:tmpl w:val="D4D0BF76"/>
    <w:lvl w:ilvl="0" w:tplc="FCB4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32725"/>
    <w:multiLevelType w:val="hybridMultilevel"/>
    <w:tmpl w:val="2444D03A"/>
    <w:lvl w:ilvl="0" w:tplc="E264A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2107B"/>
    <w:multiLevelType w:val="hybridMultilevel"/>
    <w:tmpl w:val="0018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FC70DD"/>
    <w:multiLevelType w:val="hybridMultilevel"/>
    <w:tmpl w:val="2F342CF2"/>
    <w:lvl w:ilvl="0" w:tplc="4D9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A6FDC"/>
    <w:multiLevelType w:val="hybridMultilevel"/>
    <w:tmpl w:val="1180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5519C"/>
    <w:multiLevelType w:val="hybridMultilevel"/>
    <w:tmpl w:val="5D56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51E76"/>
    <w:multiLevelType w:val="hybridMultilevel"/>
    <w:tmpl w:val="22C89E24"/>
    <w:lvl w:ilvl="0" w:tplc="E264A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5963CC"/>
    <w:multiLevelType w:val="hybridMultilevel"/>
    <w:tmpl w:val="EC2A96E2"/>
    <w:lvl w:ilvl="0" w:tplc="9FCCB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82E00"/>
    <w:multiLevelType w:val="hybridMultilevel"/>
    <w:tmpl w:val="04DA76BA"/>
    <w:lvl w:ilvl="0" w:tplc="58CAC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7"/>
  </w:num>
  <w:num w:numId="3">
    <w:abstractNumId w:val="49"/>
  </w:num>
  <w:num w:numId="4">
    <w:abstractNumId w:val="10"/>
  </w:num>
  <w:num w:numId="5">
    <w:abstractNumId w:val="42"/>
  </w:num>
  <w:num w:numId="6">
    <w:abstractNumId w:val="5"/>
  </w:num>
  <w:num w:numId="7">
    <w:abstractNumId w:val="18"/>
  </w:num>
  <w:num w:numId="8">
    <w:abstractNumId w:val="17"/>
  </w:num>
  <w:num w:numId="9">
    <w:abstractNumId w:val="41"/>
  </w:num>
  <w:num w:numId="10">
    <w:abstractNumId w:val="22"/>
  </w:num>
  <w:num w:numId="11">
    <w:abstractNumId w:val="0"/>
  </w:num>
  <w:num w:numId="12">
    <w:abstractNumId w:val="36"/>
  </w:num>
  <w:num w:numId="13">
    <w:abstractNumId w:val="2"/>
  </w:num>
  <w:num w:numId="14">
    <w:abstractNumId w:val="32"/>
  </w:num>
  <w:num w:numId="15">
    <w:abstractNumId w:val="48"/>
  </w:num>
  <w:num w:numId="16">
    <w:abstractNumId w:val="30"/>
  </w:num>
  <w:num w:numId="17">
    <w:abstractNumId w:val="12"/>
  </w:num>
  <w:num w:numId="18">
    <w:abstractNumId w:val="1"/>
  </w:num>
  <w:num w:numId="19">
    <w:abstractNumId w:val="24"/>
  </w:num>
  <w:num w:numId="20">
    <w:abstractNumId w:val="21"/>
  </w:num>
  <w:num w:numId="21">
    <w:abstractNumId w:val="44"/>
  </w:num>
  <w:num w:numId="22">
    <w:abstractNumId w:val="3"/>
  </w:num>
  <w:num w:numId="23">
    <w:abstractNumId w:val="26"/>
  </w:num>
  <w:num w:numId="24">
    <w:abstractNumId w:val="15"/>
  </w:num>
  <w:num w:numId="25">
    <w:abstractNumId w:val="38"/>
  </w:num>
  <w:num w:numId="26">
    <w:abstractNumId w:val="11"/>
  </w:num>
  <w:num w:numId="27">
    <w:abstractNumId w:val="33"/>
  </w:num>
  <w:num w:numId="28">
    <w:abstractNumId w:val="8"/>
  </w:num>
  <w:num w:numId="29">
    <w:abstractNumId w:val="28"/>
  </w:num>
  <w:num w:numId="30">
    <w:abstractNumId w:val="9"/>
  </w:num>
  <w:num w:numId="31">
    <w:abstractNumId w:val="43"/>
  </w:num>
  <w:num w:numId="32">
    <w:abstractNumId w:val="7"/>
  </w:num>
  <w:num w:numId="33">
    <w:abstractNumId w:val="16"/>
  </w:num>
  <w:num w:numId="34">
    <w:abstractNumId w:val="40"/>
  </w:num>
  <w:num w:numId="35">
    <w:abstractNumId w:val="34"/>
  </w:num>
  <w:num w:numId="36">
    <w:abstractNumId w:val="6"/>
  </w:num>
  <w:num w:numId="37">
    <w:abstractNumId w:val="45"/>
  </w:num>
  <w:num w:numId="38">
    <w:abstractNumId w:val="35"/>
  </w:num>
  <w:num w:numId="39">
    <w:abstractNumId w:val="14"/>
  </w:num>
  <w:num w:numId="40">
    <w:abstractNumId w:val="4"/>
  </w:num>
  <w:num w:numId="41">
    <w:abstractNumId w:val="20"/>
  </w:num>
  <w:num w:numId="42">
    <w:abstractNumId w:val="39"/>
  </w:num>
  <w:num w:numId="43">
    <w:abstractNumId w:val="31"/>
  </w:num>
  <w:num w:numId="44">
    <w:abstractNumId w:val="19"/>
  </w:num>
  <w:num w:numId="45">
    <w:abstractNumId w:val="23"/>
  </w:num>
  <w:num w:numId="46">
    <w:abstractNumId w:val="13"/>
  </w:num>
  <w:num w:numId="47">
    <w:abstractNumId w:val="25"/>
  </w:num>
  <w:num w:numId="48">
    <w:abstractNumId w:val="37"/>
  </w:num>
  <w:num w:numId="49">
    <w:abstractNumId w:val="4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F2AFE"/>
    <w:rsid w:val="00053654"/>
    <w:rsid w:val="0006018D"/>
    <w:rsid w:val="00060BAB"/>
    <w:rsid w:val="000751A9"/>
    <w:rsid w:val="00095339"/>
    <w:rsid w:val="000977F4"/>
    <w:rsid w:val="000A24F6"/>
    <w:rsid w:val="000B7E8E"/>
    <w:rsid w:val="000E2B71"/>
    <w:rsid w:val="00104309"/>
    <w:rsid w:val="00107C05"/>
    <w:rsid w:val="00112A55"/>
    <w:rsid w:val="001309F2"/>
    <w:rsid w:val="00185E02"/>
    <w:rsid w:val="001874D1"/>
    <w:rsid w:val="001958EE"/>
    <w:rsid w:val="00195907"/>
    <w:rsid w:val="001A4B65"/>
    <w:rsid w:val="001A60A7"/>
    <w:rsid w:val="001B1349"/>
    <w:rsid w:val="001E13AF"/>
    <w:rsid w:val="001F5986"/>
    <w:rsid w:val="002137BD"/>
    <w:rsid w:val="00214415"/>
    <w:rsid w:val="00230C82"/>
    <w:rsid w:val="00240BED"/>
    <w:rsid w:val="0026382D"/>
    <w:rsid w:val="002A1A93"/>
    <w:rsid w:val="002A3DE5"/>
    <w:rsid w:val="002F285F"/>
    <w:rsid w:val="002F651D"/>
    <w:rsid w:val="00300B18"/>
    <w:rsid w:val="00317CA0"/>
    <w:rsid w:val="00323995"/>
    <w:rsid w:val="003401D7"/>
    <w:rsid w:val="00344B06"/>
    <w:rsid w:val="00355017"/>
    <w:rsid w:val="003872C7"/>
    <w:rsid w:val="003C122A"/>
    <w:rsid w:val="003D427C"/>
    <w:rsid w:val="003D4F39"/>
    <w:rsid w:val="003E3074"/>
    <w:rsid w:val="004202C7"/>
    <w:rsid w:val="004378A7"/>
    <w:rsid w:val="00454AC4"/>
    <w:rsid w:val="004657BB"/>
    <w:rsid w:val="00474BD9"/>
    <w:rsid w:val="004771D8"/>
    <w:rsid w:val="004848CE"/>
    <w:rsid w:val="004E046E"/>
    <w:rsid w:val="00510DE1"/>
    <w:rsid w:val="00536A13"/>
    <w:rsid w:val="00586132"/>
    <w:rsid w:val="005957B1"/>
    <w:rsid w:val="005C3C84"/>
    <w:rsid w:val="005F2AFE"/>
    <w:rsid w:val="00611E2B"/>
    <w:rsid w:val="006475C4"/>
    <w:rsid w:val="00654560"/>
    <w:rsid w:val="00656E21"/>
    <w:rsid w:val="006A576C"/>
    <w:rsid w:val="006A6FE6"/>
    <w:rsid w:val="006B2800"/>
    <w:rsid w:val="006C394B"/>
    <w:rsid w:val="0072093D"/>
    <w:rsid w:val="00772AFF"/>
    <w:rsid w:val="00786196"/>
    <w:rsid w:val="007A78B6"/>
    <w:rsid w:val="007C47BC"/>
    <w:rsid w:val="007D129B"/>
    <w:rsid w:val="00871933"/>
    <w:rsid w:val="008810E6"/>
    <w:rsid w:val="008915B0"/>
    <w:rsid w:val="008B266C"/>
    <w:rsid w:val="008B2E2B"/>
    <w:rsid w:val="008B2EA4"/>
    <w:rsid w:val="008D63C2"/>
    <w:rsid w:val="008F5DFB"/>
    <w:rsid w:val="00943925"/>
    <w:rsid w:val="00954A4D"/>
    <w:rsid w:val="009B7663"/>
    <w:rsid w:val="009C0C59"/>
    <w:rsid w:val="00A37532"/>
    <w:rsid w:val="00A7628A"/>
    <w:rsid w:val="00A7700E"/>
    <w:rsid w:val="00A97726"/>
    <w:rsid w:val="00AB1DCD"/>
    <w:rsid w:val="00AC3937"/>
    <w:rsid w:val="00AE6D2C"/>
    <w:rsid w:val="00AF48C6"/>
    <w:rsid w:val="00B261C2"/>
    <w:rsid w:val="00B335E2"/>
    <w:rsid w:val="00B54A8E"/>
    <w:rsid w:val="00B86DC8"/>
    <w:rsid w:val="00B93546"/>
    <w:rsid w:val="00BC252E"/>
    <w:rsid w:val="00BE63B7"/>
    <w:rsid w:val="00BF1B14"/>
    <w:rsid w:val="00BF5A10"/>
    <w:rsid w:val="00C03583"/>
    <w:rsid w:val="00C14995"/>
    <w:rsid w:val="00C45955"/>
    <w:rsid w:val="00C71A9B"/>
    <w:rsid w:val="00C75541"/>
    <w:rsid w:val="00CA1B55"/>
    <w:rsid w:val="00CC2236"/>
    <w:rsid w:val="00CE6E05"/>
    <w:rsid w:val="00CF2F77"/>
    <w:rsid w:val="00CF40E1"/>
    <w:rsid w:val="00D14DA3"/>
    <w:rsid w:val="00D23D11"/>
    <w:rsid w:val="00D27AA2"/>
    <w:rsid w:val="00D46A96"/>
    <w:rsid w:val="00D5514B"/>
    <w:rsid w:val="00D63B62"/>
    <w:rsid w:val="00D70195"/>
    <w:rsid w:val="00D7781C"/>
    <w:rsid w:val="00DC6B02"/>
    <w:rsid w:val="00DF3CDA"/>
    <w:rsid w:val="00E03671"/>
    <w:rsid w:val="00E15759"/>
    <w:rsid w:val="00E17FF6"/>
    <w:rsid w:val="00E27CF8"/>
    <w:rsid w:val="00E321BE"/>
    <w:rsid w:val="00E564B3"/>
    <w:rsid w:val="00E65F77"/>
    <w:rsid w:val="00E74ED6"/>
    <w:rsid w:val="00E9061B"/>
    <w:rsid w:val="00E96E35"/>
    <w:rsid w:val="00EA2BC8"/>
    <w:rsid w:val="00EE42DF"/>
    <w:rsid w:val="00EF2782"/>
    <w:rsid w:val="00F65663"/>
    <w:rsid w:val="00F90A36"/>
    <w:rsid w:val="00F95AF6"/>
    <w:rsid w:val="00FB2EE1"/>
    <w:rsid w:val="00FB7557"/>
    <w:rsid w:val="00FD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E9FD8A81-706B-4FF1-B53B-581AD832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FE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A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F2AF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349"/>
    <w:pPr>
      <w:ind w:left="720"/>
      <w:contextualSpacing/>
    </w:pPr>
  </w:style>
  <w:style w:type="paragraph" w:styleId="Footer">
    <w:name w:val="footer"/>
    <w:basedOn w:val="Normal"/>
    <w:link w:val="FooterChar"/>
    <w:rsid w:val="00AE6D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E6D2C"/>
    <w:rPr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104309"/>
    <w:pPr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104309"/>
    <w:rPr>
      <w:rFonts w:cs="Nazanin"/>
      <w:b/>
      <w:bCs/>
      <w:noProof/>
      <w:szCs w:val="36"/>
      <w:lang w:bidi="ar-SA"/>
    </w:rPr>
  </w:style>
  <w:style w:type="paragraph" w:styleId="BalloonText">
    <w:name w:val="Balloon Text"/>
    <w:basedOn w:val="Normal"/>
    <w:link w:val="BalloonTextChar"/>
    <w:rsid w:val="00AB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DC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5F91-6096-4319-8001-BCB05734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</vt:lpstr>
    </vt:vector>
  </TitlesOfParts>
  <Company>MRT Win2Farsi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</dc:title>
  <dc:creator>Dear User!</dc:creator>
  <cp:lastModifiedBy>USER</cp:lastModifiedBy>
  <cp:revision>50</cp:revision>
  <cp:lastPrinted>2016-03-09T08:22:00Z</cp:lastPrinted>
  <dcterms:created xsi:type="dcterms:W3CDTF">2018-10-27T08:16:00Z</dcterms:created>
  <dcterms:modified xsi:type="dcterms:W3CDTF">2024-09-18T08:56:00Z</dcterms:modified>
</cp:coreProperties>
</file>